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74CC2" w14:textId="2924D1E5" w:rsidR="00746CAC" w:rsidRDefault="00F1494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74F97" wp14:editId="27AFFC78">
                <wp:simplePos x="0" y="0"/>
                <wp:positionH relativeFrom="column">
                  <wp:posOffset>-71582</wp:posOffset>
                </wp:positionH>
                <wp:positionV relativeFrom="paragraph">
                  <wp:posOffset>8704292</wp:posOffset>
                </wp:positionV>
                <wp:extent cx="6967855" cy="931333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7855" cy="931333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ash"/>
                        </a:ln>
                      </wps:spPr>
                      <wps:txbx>
                        <w:txbxContent>
                          <w:p w14:paraId="0AD528EB" w14:textId="2168DFA5" w:rsidR="004C0472" w:rsidRPr="00A03307" w:rsidRDefault="004C0472" w:rsidP="004C0472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本確認書に、記名等をして当日受付に提出してください。</w:t>
                            </w:r>
                            <w:r w:rsidR="007D771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また、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予備の用紙は当日受付に用意しますので、</w:t>
                            </w:r>
                            <w:r w:rsidR="007D771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受付で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記載・検温いただき、入場願います。</w:t>
                            </w:r>
                            <w:r w:rsidR="007D771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また、本様式は</w:t>
                            </w:r>
                            <w:r w:rsidR="007D771C" w:rsidRPr="007D771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古館まちづくりの会ホームページ</w:t>
                            </w:r>
                            <w:r w:rsidR="007D771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より</w:t>
                            </w:r>
                            <w:r w:rsidR="007D771C" w:rsidRPr="007D771C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  <w:t>(</w:t>
                            </w:r>
                            <w:hyperlink r:id="rId5" w:history="1">
                              <w:r w:rsidR="007D771C" w:rsidRPr="00D22692">
                                <w:rPr>
                                  <w:rStyle w:val="a4"/>
                                  <w:rFonts w:ascii="ＭＳ Ｐゴシック" w:eastAsia="ＭＳ Ｐゴシック" w:hAnsi="ＭＳ Ｐゴシック"/>
                                  <w:sz w:val="22"/>
                                  <w:szCs w:val="24"/>
                                </w:rPr>
                                <w:t>https://furu-machi.com/top</w:t>
                              </w:r>
                            </w:hyperlink>
                            <w:r w:rsidR="007D771C" w:rsidRPr="007D771C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  <w:t>)</w:t>
                            </w:r>
                            <w:r w:rsidR="007D771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 xml:space="preserve">　ダウンロードできます。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74F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5.65pt;margin-top:685.4pt;width:548.65pt;height:7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" filled="f" stroked="f" strokeweight="1.5pt">
                <v:stroke dashstyle="3 1"/>
                <v:textbox>
                  <w:txbxContent>
                    <w:p w14:paraId="0AD528EB" w14:textId="2168DFA5" w:rsidR="004C0472" w:rsidRPr="00A03307" w:rsidRDefault="004C0472" w:rsidP="004C0472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本確認書に、記名等をして当日受付に提出してください。</w:t>
                      </w:r>
                      <w:r w:rsidR="007D771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また、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予備の用紙は当日受付に用意しますので、</w:t>
                      </w:r>
                      <w:r w:rsidR="007D771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受付で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記載・検温いただき、入場願います。</w:t>
                      </w:r>
                      <w:r w:rsidR="007D771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また、本様式は</w:t>
                      </w:r>
                      <w:r w:rsidR="007D771C" w:rsidRPr="007D771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古館まちづくりの会ホームページ</w:t>
                      </w:r>
                      <w:r w:rsidR="007D771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より</w:t>
                      </w:r>
                      <w:r w:rsidR="007D771C" w:rsidRPr="007D771C"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  <w:t>(</w:t>
                      </w:r>
                      <w:hyperlink r:id="rId6" w:history="1">
                        <w:r w:rsidR="007D771C" w:rsidRPr="00D22692">
                          <w:rPr>
                            <w:rStyle w:val="a4"/>
                            <w:rFonts w:ascii="ＭＳ Ｐゴシック" w:eastAsia="ＭＳ Ｐゴシック" w:hAnsi="ＭＳ Ｐゴシック"/>
                            <w:sz w:val="22"/>
                            <w:szCs w:val="24"/>
                          </w:rPr>
                          <w:t>https://furu-machi.com/top</w:t>
                        </w:r>
                      </w:hyperlink>
                      <w:r w:rsidR="007D771C" w:rsidRPr="007D771C"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  <w:t>)</w:t>
                      </w:r>
                      <w:r w:rsidR="007D771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 xml:space="preserve">　ダウンロードできます。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28439" wp14:editId="28E9F98B">
                <wp:simplePos x="0" y="0"/>
                <wp:positionH relativeFrom="column">
                  <wp:posOffset>277091</wp:posOffset>
                </wp:positionH>
                <wp:positionV relativeFrom="paragraph">
                  <wp:posOffset>6490855</wp:posOffset>
                </wp:positionV>
                <wp:extent cx="3622964" cy="2116455"/>
                <wp:effectExtent l="0" t="0" r="15875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964" cy="21164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81D3762" w14:textId="77777777" w:rsidR="0030537B" w:rsidRPr="0030537B" w:rsidRDefault="00274D11" w:rsidP="00A0330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30537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参考１</w:t>
                            </w:r>
                            <w:r w:rsidR="0030537B" w:rsidRPr="0030537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</w:p>
                          <w:p w14:paraId="496AAA42" w14:textId="5272C5DB" w:rsidR="0030537B" w:rsidRPr="0030537B" w:rsidRDefault="00A03307" w:rsidP="0030537B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30537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○レベル</w:t>
                            </w:r>
                            <w:r w:rsidRPr="0030537B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  <w:t xml:space="preserve">5 </w:t>
                            </w:r>
                            <w:r w:rsidRPr="0030537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 xml:space="preserve">：・特定警戒都道府県対象地域 </w:t>
                            </w:r>
                          </w:p>
                          <w:p w14:paraId="0AF25B4B" w14:textId="77777777" w:rsidR="0030537B" w:rsidRDefault="00A03307" w:rsidP="00F1494D">
                            <w:pPr>
                              <w:spacing w:line="400" w:lineRule="exact"/>
                              <w:ind w:firstLineChars="550" w:firstLine="1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A0330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・都道府県独自の非常事態宣言対象地域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36ABEFC6" w14:textId="1C1273D4" w:rsidR="00A03307" w:rsidRPr="00A03307" w:rsidRDefault="00A03307" w:rsidP="00F1494D">
                            <w:pPr>
                              <w:spacing w:line="400" w:lineRule="exact"/>
                              <w:ind w:firstLineChars="550" w:firstLine="1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A0330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・単発で</w:t>
                            </w:r>
                            <w:r w:rsidRPr="00A03307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  <w:t>3桁の感染確認。</w:t>
                            </w:r>
                          </w:p>
                          <w:p w14:paraId="75B57BC8" w14:textId="7A97C452" w:rsidR="00A03307" w:rsidRPr="00A03307" w:rsidRDefault="00A03307" w:rsidP="00A03307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A0330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○レベル</w:t>
                            </w:r>
                            <w:r w:rsidRPr="00A03307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 xml:space="preserve">：　</w:t>
                            </w:r>
                            <w:r w:rsidRPr="00A0330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Pr="00A03307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  <w:t>2日以上2桁の感染者確認。</w:t>
                            </w:r>
                          </w:p>
                          <w:p w14:paraId="03825BBB" w14:textId="6F8CEF41" w:rsidR="00A03307" w:rsidRPr="00A03307" w:rsidRDefault="00A03307" w:rsidP="00A03307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A0330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○レベル</w:t>
                            </w:r>
                            <w:r w:rsidRPr="00A03307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：</w:t>
                            </w:r>
                            <w:r w:rsidR="0030537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A0330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・単発で</w:t>
                            </w:r>
                            <w:r w:rsidRPr="00A03307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  <w:t>2桁の感染者確認。</w:t>
                            </w:r>
                          </w:p>
                          <w:p w14:paraId="65AA2F8D" w14:textId="350C7803" w:rsidR="00A03307" w:rsidRPr="00A03307" w:rsidRDefault="00A03307" w:rsidP="0030537B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30537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○レベル</w:t>
                            </w:r>
                            <w:r w:rsidRPr="0030537B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  <w:t>2</w:t>
                            </w:r>
                            <w:r w:rsidR="0030537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 xml:space="preserve">：　</w:t>
                            </w:r>
                            <w:r w:rsidRPr="00A0330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・連日</w:t>
                            </w:r>
                            <w:r w:rsidRPr="00A03307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  <w:t>1桁の感染者確認</w:t>
                            </w:r>
                          </w:p>
                          <w:p w14:paraId="0C14D54E" w14:textId="0F9DD54C" w:rsidR="00A03307" w:rsidRPr="00A03307" w:rsidRDefault="00A03307" w:rsidP="0030537B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30537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○レベル</w:t>
                            </w:r>
                            <w:r w:rsidRPr="0030537B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  <w:t>1</w:t>
                            </w:r>
                            <w:r w:rsidR="0030537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 xml:space="preserve">：　</w:t>
                            </w:r>
                            <w:r w:rsidRPr="00A0330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・単発で</w:t>
                            </w:r>
                            <w:r w:rsidRPr="00A03307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  <w:t>1桁の感染者確認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28439" id="テキスト ボックス 4" o:spid="_x0000_s1027" type="#_x0000_t202" style="position:absolute;left:0;text-align:left;margin-left:21.8pt;margin-top:511.1pt;width:285.25pt;height:16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" filled="f" strokeweight="1.5pt">
                <v:stroke dashstyle="3 1"/>
                <v:textbox>
                  <w:txbxContent>
                    <w:p w14:paraId="181D3762" w14:textId="77777777" w:rsidR="0030537B" w:rsidRPr="0030537B" w:rsidRDefault="00274D11" w:rsidP="00A0330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30537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参考１</w:t>
                      </w:r>
                      <w:r w:rsidR="0030537B" w:rsidRPr="0030537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 xml:space="preserve">　</w:t>
                      </w:r>
                    </w:p>
                    <w:p w14:paraId="496AAA42" w14:textId="5272C5DB" w:rsidR="0030537B" w:rsidRPr="0030537B" w:rsidRDefault="00A03307" w:rsidP="0030537B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30537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○レベル</w:t>
                      </w:r>
                      <w:r w:rsidRPr="0030537B"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  <w:t xml:space="preserve">5 </w:t>
                      </w:r>
                      <w:r w:rsidRPr="0030537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 xml:space="preserve">：・特定警戒都道府県対象地域 </w:t>
                      </w:r>
                    </w:p>
                    <w:p w14:paraId="0AF25B4B" w14:textId="77777777" w:rsidR="0030537B" w:rsidRDefault="00A03307" w:rsidP="00F1494D">
                      <w:pPr>
                        <w:spacing w:line="400" w:lineRule="exact"/>
                        <w:ind w:firstLineChars="550" w:firstLine="121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A0330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・都道府県独自の非常事態宣言対象地域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36ABEFC6" w14:textId="1C1273D4" w:rsidR="00A03307" w:rsidRPr="00A03307" w:rsidRDefault="00A03307" w:rsidP="00F1494D">
                      <w:pPr>
                        <w:spacing w:line="400" w:lineRule="exact"/>
                        <w:ind w:firstLineChars="550" w:firstLine="121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A0330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・単発で</w:t>
                      </w:r>
                      <w:r w:rsidRPr="00A03307"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  <w:t>3桁の感染確認。</w:t>
                      </w:r>
                    </w:p>
                    <w:p w14:paraId="75B57BC8" w14:textId="7A97C452" w:rsidR="00A03307" w:rsidRPr="00A03307" w:rsidRDefault="00A03307" w:rsidP="00A03307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A0330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○レベル</w:t>
                      </w:r>
                      <w:r w:rsidRPr="00A03307"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 xml:space="preserve">：　</w:t>
                      </w:r>
                      <w:r w:rsidRPr="00A0330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・</w:t>
                      </w:r>
                      <w:r w:rsidRPr="00A03307"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  <w:t>2日以上2桁の感染者確認。</w:t>
                      </w:r>
                    </w:p>
                    <w:p w14:paraId="03825BBB" w14:textId="6F8CEF41" w:rsidR="00A03307" w:rsidRPr="00A03307" w:rsidRDefault="00A03307" w:rsidP="00A03307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A0330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○レベル</w:t>
                      </w:r>
                      <w:r w:rsidRPr="00A03307"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：</w:t>
                      </w:r>
                      <w:r w:rsidR="0030537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 xml:space="preserve">　</w:t>
                      </w:r>
                      <w:r w:rsidRPr="00A0330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・単発で</w:t>
                      </w:r>
                      <w:r w:rsidRPr="00A03307"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  <w:t>2桁の感染者確認。</w:t>
                      </w:r>
                    </w:p>
                    <w:p w14:paraId="65AA2F8D" w14:textId="350C7803" w:rsidR="00A03307" w:rsidRPr="00A03307" w:rsidRDefault="00A03307" w:rsidP="0030537B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30537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○レベル</w:t>
                      </w:r>
                      <w:r w:rsidRPr="0030537B"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  <w:t>2</w:t>
                      </w:r>
                      <w:r w:rsidR="0030537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 xml:space="preserve">：　</w:t>
                      </w:r>
                      <w:r w:rsidRPr="00A0330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・連日</w:t>
                      </w:r>
                      <w:r w:rsidRPr="00A03307"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  <w:t>1桁の感染者確認</w:t>
                      </w:r>
                    </w:p>
                    <w:p w14:paraId="0C14D54E" w14:textId="0F9DD54C" w:rsidR="00A03307" w:rsidRPr="00A03307" w:rsidRDefault="00A03307" w:rsidP="0030537B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30537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○レベル</w:t>
                      </w:r>
                      <w:r w:rsidRPr="0030537B"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  <w:t>1</w:t>
                      </w:r>
                      <w:r w:rsidR="0030537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 xml:space="preserve">：　</w:t>
                      </w:r>
                      <w:r w:rsidRPr="00A0330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・単発で</w:t>
                      </w:r>
                      <w:r w:rsidRPr="00A03307"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  <w:t>1桁の感染者確認</w:t>
                      </w:r>
                    </w:p>
                  </w:txbxContent>
                </v:textbox>
              </v:shape>
            </w:pict>
          </mc:Fallback>
        </mc:AlternateContent>
      </w:r>
      <w:r w:rsidR="007D771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326D5" wp14:editId="57B9ABED">
                <wp:simplePos x="0" y="0"/>
                <wp:positionH relativeFrom="column">
                  <wp:posOffset>4005580</wp:posOffset>
                </wp:positionH>
                <wp:positionV relativeFrom="paragraph">
                  <wp:posOffset>6492875</wp:posOffset>
                </wp:positionV>
                <wp:extent cx="2715260" cy="2133600"/>
                <wp:effectExtent l="19050" t="0" r="27940" b="19050"/>
                <wp:wrapNone/>
                <wp:docPr id="5" name="吹き出し: 左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2133600"/>
                        </a:xfrm>
                        <a:prstGeom prst="leftArrowCallout">
                          <a:avLst>
                            <a:gd name="adj1" fmla="val 27586"/>
                            <a:gd name="adj2" fmla="val 25000"/>
                            <a:gd name="adj3" fmla="val 8863"/>
                            <a:gd name="adj4" fmla="val 8697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D2CD8" w14:textId="4466D5CF" w:rsidR="004C0472" w:rsidRPr="004C0472" w:rsidRDefault="000305AB" w:rsidP="004C047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本事業において、</w:t>
                            </w:r>
                            <w:r w:rsidR="0030537B" w:rsidRPr="003053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感染拡大地域をレベル５とし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ます。岩手県においては、９月１０日現在レベル１となっておりますが、レベル２へ移行した場合、主催者において協議し、本事業を中止とする場合もあります。</w:t>
                            </w:r>
                            <w:r w:rsidR="004C0472" w:rsidRPr="004C047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「中止」と判断する場合は、</w:t>
                            </w:r>
                            <w:bookmarkStart w:id="0" w:name="_Hlk50805214"/>
                            <w:r w:rsidR="004C0472" w:rsidRPr="004C047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古館まちづくりの会ホームページにて</w:t>
                            </w:r>
                            <w:r w:rsidR="004C0472" w:rsidRPr="004C0472">
                              <w:rPr>
                                <w:rFonts w:ascii="ＭＳ Ｐゴシック" w:eastAsia="ＭＳ Ｐゴシック" w:hAnsi="ＭＳ Ｐゴシック"/>
                              </w:rPr>
                              <w:t>(https://furu-machi.com/top)</w:t>
                            </w:r>
                          </w:p>
                          <w:bookmarkEnd w:id="0"/>
                          <w:p w14:paraId="33E62EE6" w14:textId="7F5030B8" w:rsidR="0030537B" w:rsidRDefault="004C0472" w:rsidP="004C047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C047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当日午前７時までにお知らせします。</w:t>
                            </w:r>
                          </w:p>
                          <w:p w14:paraId="3ECACF64" w14:textId="77777777" w:rsidR="0030537B" w:rsidRPr="0030537B" w:rsidRDefault="0030537B" w:rsidP="0030537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326D5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吹き出し: 左矢印 5" o:spid="_x0000_s1028" type="#_x0000_t77" style="position:absolute;left:0;text-align:left;margin-left:315.4pt;margin-top:511.25pt;width:213.8pt;height:1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" adj="2813,,1504,7821" fillcolor="white [3201]" strokecolor="black [3213]" strokeweight="1pt">
                <v:textbox>
                  <w:txbxContent>
                    <w:p w14:paraId="6BCD2CD8" w14:textId="4466D5CF" w:rsidR="004C0472" w:rsidRPr="004C0472" w:rsidRDefault="000305AB" w:rsidP="004C0472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本事業において、</w:t>
                      </w:r>
                      <w:r w:rsidR="0030537B" w:rsidRPr="0030537B">
                        <w:rPr>
                          <w:rFonts w:ascii="ＭＳ Ｐゴシック" w:eastAsia="ＭＳ Ｐゴシック" w:hAnsi="ＭＳ Ｐゴシック" w:hint="eastAsia"/>
                        </w:rPr>
                        <w:t>感染拡大地域をレベル５とし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ます。岩手県においては、９月１０日現在レベル１となっておりますが、レベル２へ移行した場合、主催者において協議し、本事業を中止とする場合もあります。</w:t>
                      </w:r>
                      <w:r w:rsidR="004C0472" w:rsidRPr="004C0472">
                        <w:rPr>
                          <w:rFonts w:ascii="ＭＳ Ｐゴシック" w:eastAsia="ＭＳ Ｐゴシック" w:hAnsi="ＭＳ Ｐゴシック" w:hint="eastAsia"/>
                        </w:rPr>
                        <w:t>「中止」と判断する場合は、</w:t>
                      </w:r>
                      <w:bookmarkStart w:id="1" w:name="_Hlk50805214"/>
                      <w:r w:rsidR="004C0472" w:rsidRPr="004C0472">
                        <w:rPr>
                          <w:rFonts w:ascii="ＭＳ Ｐゴシック" w:eastAsia="ＭＳ Ｐゴシック" w:hAnsi="ＭＳ Ｐゴシック" w:hint="eastAsia"/>
                        </w:rPr>
                        <w:t>古館まちづくりの会ホームページにて</w:t>
                      </w:r>
                      <w:r w:rsidR="004C0472" w:rsidRPr="004C0472">
                        <w:rPr>
                          <w:rFonts w:ascii="ＭＳ Ｐゴシック" w:eastAsia="ＭＳ Ｐゴシック" w:hAnsi="ＭＳ Ｐゴシック"/>
                        </w:rPr>
                        <w:t>(https://furu-machi.com/top)</w:t>
                      </w:r>
                    </w:p>
                    <w:bookmarkEnd w:id="1"/>
                    <w:p w14:paraId="33E62EE6" w14:textId="7F5030B8" w:rsidR="0030537B" w:rsidRDefault="004C0472" w:rsidP="004C0472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C0472">
                        <w:rPr>
                          <w:rFonts w:ascii="ＭＳ Ｐゴシック" w:eastAsia="ＭＳ Ｐゴシック" w:hAnsi="ＭＳ Ｐゴシック" w:hint="eastAsia"/>
                        </w:rPr>
                        <w:t>当日午前７時までにお知らせします。</w:t>
                      </w:r>
                    </w:p>
                    <w:p w14:paraId="3ECACF64" w14:textId="77777777" w:rsidR="0030537B" w:rsidRPr="0030537B" w:rsidRDefault="0030537B" w:rsidP="0030537B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7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0167D" wp14:editId="5812EADC">
                <wp:simplePos x="0" y="0"/>
                <wp:positionH relativeFrom="column">
                  <wp:posOffset>101600</wp:posOffset>
                </wp:positionH>
                <wp:positionV relativeFrom="paragraph">
                  <wp:posOffset>3124200</wp:posOffset>
                </wp:positionV>
                <wp:extent cx="6739255" cy="3369733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255" cy="3369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72F62E" w14:textId="4976A4CD" w:rsidR="00AF4EF8" w:rsidRDefault="00AF4EF8" w:rsidP="00AF4EF8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8"/>
                              </w:rPr>
                            </w:pPr>
                            <w:r w:rsidRPr="00AF4EF8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8"/>
                              </w:rPr>
                              <w:t>私は、新型コロナウイルス感染症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8"/>
                              </w:rPr>
                              <w:t>に関して、上記６項目を確認しました。</w:t>
                            </w:r>
                          </w:p>
                          <w:p w14:paraId="679D1AD8" w14:textId="6DEA0EA0" w:rsidR="001D209C" w:rsidRDefault="001D209C" w:rsidP="00AF4EF8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8"/>
                              </w:rPr>
                            </w:pPr>
                          </w:p>
                          <w:p w14:paraId="4C41C8B6" w14:textId="56CF774D" w:rsidR="001D209C" w:rsidRDefault="001D209C" w:rsidP="001D209C">
                            <w:pPr>
                              <w:ind w:firstLineChars="200" w:firstLine="720"/>
                              <w:jc w:val="left"/>
                              <w:rPr>
                                <w:rFonts w:ascii="BIZ UDP明朝 Medium" w:eastAsia="BIZ UDP明朝 Medium" w:hAnsi="BIZ UDP明朝 Medium"/>
                                <w:sz w:val="36"/>
                                <w:szCs w:val="40"/>
                              </w:rPr>
                            </w:pPr>
                            <w:r w:rsidRPr="001D209C">
                              <w:rPr>
                                <w:rFonts w:ascii="BIZ UDP明朝 Medium" w:eastAsia="BIZ UDP明朝 Medium" w:hAnsi="BIZ UDP明朝 Medium" w:hint="eastAsia"/>
                                <w:sz w:val="36"/>
                                <w:szCs w:val="40"/>
                                <w:u w:val="single"/>
                              </w:rPr>
                              <w:t>氏　名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36"/>
                                <w:szCs w:val="40"/>
                                <w:u w:val="single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23D506DB" w14:textId="77777777" w:rsidR="001D209C" w:rsidRPr="001D209C" w:rsidRDefault="001D209C" w:rsidP="001D209C">
                            <w:pPr>
                              <w:ind w:firstLineChars="200" w:firstLine="720"/>
                              <w:rPr>
                                <w:rFonts w:ascii="BIZ UDP明朝 Medium" w:eastAsia="BIZ UDP明朝 Medium" w:hAnsi="BIZ UDP明朝 Medium"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1D209C">
                              <w:rPr>
                                <w:rFonts w:ascii="BIZ UDP明朝 Medium" w:eastAsia="BIZ UDP明朝 Medium" w:hAnsi="BIZ UDP明朝 Medium" w:hint="eastAsia"/>
                                <w:sz w:val="36"/>
                                <w:szCs w:val="40"/>
                                <w:u w:val="single"/>
                              </w:rPr>
                              <w:t xml:space="preserve">氏　名　　　　　　　　　　　　　　　　　　　　　　　　　　　　　　　　　</w:t>
                            </w:r>
                          </w:p>
                          <w:p w14:paraId="5E00195A" w14:textId="77777777" w:rsidR="001D209C" w:rsidRDefault="001D209C" w:rsidP="001D209C">
                            <w:pPr>
                              <w:ind w:firstLineChars="200" w:firstLine="720"/>
                              <w:jc w:val="left"/>
                              <w:rPr>
                                <w:rFonts w:ascii="BIZ UDP明朝 Medium" w:eastAsia="BIZ UDP明朝 Medium" w:hAnsi="BIZ UDP明朝 Medium"/>
                                <w:sz w:val="36"/>
                                <w:szCs w:val="40"/>
                              </w:rPr>
                            </w:pPr>
                            <w:r w:rsidRPr="001D209C">
                              <w:rPr>
                                <w:rFonts w:ascii="BIZ UDP明朝 Medium" w:eastAsia="BIZ UDP明朝 Medium" w:hAnsi="BIZ UDP明朝 Medium" w:hint="eastAsia"/>
                                <w:sz w:val="36"/>
                                <w:szCs w:val="40"/>
                                <w:u w:val="single"/>
                              </w:rPr>
                              <w:t xml:space="preserve">氏　名　　　　　　　　　　　　　　　　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36"/>
                                <w:szCs w:val="40"/>
                                <w:u w:val="single"/>
                              </w:rPr>
                              <w:t xml:space="preserve">　　　　　</w:t>
                            </w:r>
                            <w:r w:rsidRPr="001D209C">
                              <w:rPr>
                                <w:rFonts w:ascii="BIZ UDP明朝 Medium" w:eastAsia="BIZ UDP明朝 Medium" w:hAnsi="BIZ UDP明朝 Medium" w:hint="eastAsia"/>
                                <w:sz w:val="36"/>
                                <w:szCs w:val="40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</w:p>
                          <w:p w14:paraId="7020A46E" w14:textId="42E463A0" w:rsidR="001D209C" w:rsidRDefault="001D209C" w:rsidP="001D209C">
                            <w:pPr>
                              <w:ind w:firstLineChars="500" w:firstLine="1400"/>
                              <w:jc w:val="left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32"/>
                              </w:rPr>
                            </w:pPr>
                            <w:r w:rsidRPr="001D209C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32"/>
                              </w:rPr>
                              <w:t>連絡代表電話番号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32"/>
                              </w:rPr>
                              <w:t xml:space="preserve">　　　　　</w:t>
                            </w:r>
                            <w:r w:rsidR="0030537B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32"/>
                              </w:rPr>
                              <w:t xml:space="preserve">　-　　　　　　　　　-　　　　　　　　　　　</w:t>
                            </w:r>
                          </w:p>
                          <w:p w14:paraId="202A2F23" w14:textId="77777777" w:rsidR="00274D11" w:rsidRPr="007D771C" w:rsidRDefault="00274D11" w:rsidP="001D209C">
                            <w:pPr>
                              <w:ind w:firstLineChars="500" w:firstLine="105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  <w:p w14:paraId="3DD51A7C" w14:textId="11B2BF99" w:rsidR="001D209C" w:rsidRPr="0030537B" w:rsidRDefault="001D209C" w:rsidP="001D209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3053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令和２年度親方之市会場で</w:t>
                            </w:r>
                            <w:r w:rsidR="00274D11" w:rsidRPr="003053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後日</w:t>
                            </w:r>
                            <w:r w:rsidRPr="003053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感染者</w:t>
                            </w:r>
                            <w:r w:rsidR="00274D11" w:rsidRPr="003053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の発生があった場合</w:t>
                            </w:r>
                            <w:r w:rsidRPr="003053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、保健所の指導により代表者</w:t>
                            </w:r>
                            <w:r w:rsidR="00274D11" w:rsidRPr="003053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への連絡が必要な時のみに使用します。なお、本確認票はその他目的には使用せず、２週間が経過した令和２年１０月１６日（金）に、シュレッダー等により処分することを約束します。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167D" id="テキスト ボックス 3" o:spid="_x0000_s1029" type="#_x0000_t202" style="position:absolute;left:0;text-align:left;margin-left:8pt;margin-top:246pt;width:530.65pt;height:2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" filled="f" stroked="f" strokeweight=".5pt">
                <v:textbox>
                  <w:txbxContent>
                    <w:p w14:paraId="2F72F62E" w14:textId="4976A4CD" w:rsidR="00AF4EF8" w:rsidRDefault="00AF4EF8" w:rsidP="00AF4EF8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4"/>
                          <w:szCs w:val="28"/>
                        </w:rPr>
                      </w:pPr>
                      <w:r w:rsidRPr="00AF4EF8">
                        <w:rPr>
                          <w:rFonts w:ascii="BIZ UDP明朝 Medium" w:eastAsia="BIZ UDP明朝 Medium" w:hAnsi="BIZ UDP明朝 Medium" w:hint="eastAsia"/>
                          <w:sz w:val="24"/>
                          <w:szCs w:val="28"/>
                        </w:rPr>
                        <w:t>私は、新型コロナウイルス感染症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8"/>
                        </w:rPr>
                        <w:t>に関して、上記６項目を確認しました。</w:t>
                      </w:r>
                    </w:p>
                    <w:p w14:paraId="679D1AD8" w14:textId="6DEA0EA0" w:rsidR="001D209C" w:rsidRDefault="001D209C" w:rsidP="00AF4EF8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4"/>
                          <w:szCs w:val="28"/>
                        </w:rPr>
                      </w:pPr>
                    </w:p>
                    <w:p w14:paraId="4C41C8B6" w14:textId="56CF774D" w:rsidR="001D209C" w:rsidRDefault="001D209C" w:rsidP="001D209C">
                      <w:pPr>
                        <w:ind w:firstLineChars="200" w:firstLine="720"/>
                        <w:jc w:val="left"/>
                        <w:rPr>
                          <w:rFonts w:ascii="BIZ UDP明朝 Medium" w:eastAsia="BIZ UDP明朝 Medium" w:hAnsi="BIZ UDP明朝 Medium"/>
                          <w:sz w:val="36"/>
                          <w:szCs w:val="40"/>
                        </w:rPr>
                      </w:pPr>
                      <w:r w:rsidRPr="001D209C">
                        <w:rPr>
                          <w:rFonts w:ascii="BIZ UDP明朝 Medium" w:eastAsia="BIZ UDP明朝 Medium" w:hAnsi="BIZ UDP明朝 Medium" w:hint="eastAsia"/>
                          <w:sz w:val="36"/>
                          <w:szCs w:val="40"/>
                          <w:u w:val="single"/>
                        </w:rPr>
                        <w:t>氏　名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36"/>
                          <w:szCs w:val="40"/>
                          <w:u w:val="single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23D506DB" w14:textId="77777777" w:rsidR="001D209C" w:rsidRPr="001D209C" w:rsidRDefault="001D209C" w:rsidP="001D209C">
                      <w:pPr>
                        <w:ind w:firstLineChars="200" w:firstLine="720"/>
                        <w:rPr>
                          <w:rFonts w:ascii="BIZ UDP明朝 Medium" w:eastAsia="BIZ UDP明朝 Medium" w:hAnsi="BIZ UDP明朝 Medium"/>
                          <w:sz w:val="36"/>
                          <w:szCs w:val="40"/>
                          <w:u w:val="single"/>
                        </w:rPr>
                      </w:pPr>
                      <w:r w:rsidRPr="001D209C">
                        <w:rPr>
                          <w:rFonts w:ascii="BIZ UDP明朝 Medium" w:eastAsia="BIZ UDP明朝 Medium" w:hAnsi="BIZ UDP明朝 Medium" w:hint="eastAsia"/>
                          <w:sz w:val="36"/>
                          <w:szCs w:val="40"/>
                          <w:u w:val="single"/>
                        </w:rPr>
                        <w:t xml:space="preserve">氏　名　　　　　　　　　　　　　　　　　　　　　　　　　　　　　　　　　</w:t>
                      </w:r>
                    </w:p>
                    <w:p w14:paraId="5E00195A" w14:textId="77777777" w:rsidR="001D209C" w:rsidRDefault="001D209C" w:rsidP="001D209C">
                      <w:pPr>
                        <w:ind w:firstLineChars="200" w:firstLine="720"/>
                        <w:jc w:val="left"/>
                        <w:rPr>
                          <w:rFonts w:ascii="BIZ UDP明朝 Medium" w:eastAsia="BIZ UDP明朝 Medium" w:hAnsi="BIZ UDP明朝 Medium"/>
                          <w:sz w:val="36"/>
                          <w:szCs w:val="40"/>
                        </w:rPr>
                      </w:pPr>
                      <w:r w:rsidRPr="001D209C">
                        <w:rPr>
                          <w:rFonts w:ascii="BIZ UDP明朝 Medium" w:eastAsia="BIZ UDP明朝 Medium" w:hAnsi="BIZ UDP明朝 Medium" w:hint="eastAsia"/>
                          <w:sz w:val="36"/>
                          <w:szCs w:val="40"/>
                          <w:u w:val="single"/>
                        </w:rPr>
                        <w:t xml:space="preserve">氏　名　　　　　　　　　　　　　　　　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36"/>
                          <w:szCs w:val="40"/>
                          <w:u w:val="single"/>
                        </w:rPr>
                        <w:t xml:space="preserve">　　　　　</w:t>
                      </w:r>
                      <w:r w:rsidRPr="001D209C">
                        <w:rPr>
                          <w:rFonts w:ascii="BIZ UDP明朝 Medium" w:eastAsia="BIZ UDP明朝 Medium" w:hAnsi="BIZ UDP明朝 Medium" w:hint="eastAsia"/>
                          <w:sz w:val="36"/>
                          <w:szCs w:val="40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36"/>
                          <w:szCs w:val="40"/>
                        </w:rPr>
                        <w:t xml:space="preserve">　</w:t>
                      </w:r>
                    </w:p>
                    <w:p w14:paraId="7020A46E" w14:textId="42E463A0" w:rsidR="001D209C" w:rsidRDefault="001D209C" w:rsidP="001D209C">
                      <w:pPr>
                        <w:ind w:firstLineChars="500" w:firstLine="1400"/>
                        <w:jc w:val="left"/>
                        <w:rPr>
                          <w:rFonts w:ascii="BIZ UDP明朝 Medium" w:eastAsia="BIZ UDP明朝 Medium" w:hAnsi="BIZ UDP明朝 Medium"/>
                          <w:sz w:val="28"/>
                          <w:szCs w:val="32"/>
                        </w:rPr>
                      </w:pPr>
                      <w:r w:rsidRPr="001D209C">
                        <w:rPr>
                          <w:rFonts w:ascii="BIZ UDP明朝 Medium" w:eastAsia="BIZ UDP明朝 Medium" w:hAnsi="BIZ UDP明朝 Medium" w:hint="eastAsia"/>
                          <w:sz w:val="28"/>
                          <w:szCs w:val="32"/>
                        </w:rPr>
                        <w:t>連絡代表電話番号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8"/>
                          <w:szCs w:val="32"/>
                        </w:rPr>
                        <w:t xml:space="preserve">　　　　　</w:t>
                      </w:r>
                      <w:r w:rsidR="0030537B">
                        <w:rPr>
                          <w:rFonts w:ascii="BIZ UDP明朝 Medium" w:eastAsia="BIZ UDP明朝 Medium" w:hAnsi="BIZ UDP明朝 Medium" w:hint="eastAsia"/>
                          <w:sz w:val="28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8"/>
                          <w:szCs w:val="32"/>
                        </w:rPr>
                        <w:t xml:space="preserve">　-　　　　　　　　　-　　　　　　　　　　　</w:t>
                      </w:r>
                    </w:p>
                    <w:p w14:paraId="202A2F23" w14:textId="77777777" w:rsidR="00274D11" w:rsidRPr="007D771C" w:rsidRDefault="00274D11" w:rsidP="001D209C">
                      <w:pPr>
                        <w:ind w:firstLineChars="500" w:firstLine="105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</w:p>
                    <w:p w14:paraId="3DD51A7C" w14:textId="11B2BF99" w:rsidR="001D209C" w:rsidRPr="0030537B" w:rsidRDefault="001D209C" w:rsidP="001D209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30537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4"/>
                        </w:rPr>
                        <w:t>令和２年度親方之市会場で</w:t>
                      </w:r>
                      <w:r w:rsidR="00274D11" w:rsidRPr="0030537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4"/>
                        </w:rPr>
                        <w:t>後日</w:t>
                      </w:r>
                      <w:r w:rsidRPr="0030537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4"/>
                        </w:rPr>
                        <w:t>感染者</w:t>
                      </w:r>
                      <w:r w:rsidR="00274D11" w:rsidRPr="0030537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4"/>
                        </w:rPr>
                        <w:t>の発生があった場合</w:t>
                      </w:r>
                      <w:r w:rsidRPr="0030537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4"/>
                        </w:rPr>
                        <w:t>、保健所の指導により代表者</w:t>
                      </w:r>
                      <w:r w:rsidR="00274D11" w:rsidRPr="0030537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4"/>
                        </w:rPr>
                        <w:t>への連絡が必要な時のみに使用します。なお、本確認票はその他目的には使用せず、２週間が経過した令和２年１０月１６日（金）に、シュレッダー等により処分することを約束します。</w:t>
                      </w:r>
                    </w:p>
                  </w:txbxContent>
                </v:textbox>
              </v:shape>
            </w:pict>
          </mc:Fallback>
        </mc:AlternateContent>
      </w:r>
      <w:r w:rsidR="004C04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A36A4" wp14:editId="1293622F">
                <wp:simplePos x="0" y="0"/>
                <wp:positionH relativeFrom="column">
                  <wp:posOffset>101600</wp:posOffset>
                </wp:positionH>
                <wp:positionV relativeFrom="paragraph">
                  <wp:posOffset>821055</wp:posOffset>
                </wp:positionV>
                <wp:extent cx="6688455" cy="2209800"/>
                <wp:effectExtent l="0" t="0" r="1714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220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43B6194" w14:textId="6BC03C9D" w:rsidR="00283DFB" w:rsidRDefault="00283DFB" w:rsidP="00274D11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１　会場ではマスク等を着用します</w:t>
                            </w:r>
                          </w:p>
                          <w:p w14:paraId="48E24F6A" w14:textId="164B7501" w:rsidR="00283DFB" w:rsidRDefault="00283DFB" w:rsidP="00274D11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２　体温は３７．５度以下です</w:t>
                            </w:r>
                            <w:r w:rsidR="00F1494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（入場前に受付で検温します）</w:t>
                            </w:r>
                          </w:p>
                          <w:p w14:paraId="77E7527F" w14:textId="6AB3219F" w:rsidR="00283DFB" w:rsidRDefault="00283DFB" w:rsidP="00274D11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３　各場所で消毒を行います</w:t>
                            </w:r>
                          </w:p>
                          <w:p w14:paraId="751DD0BC" w14:textId="63CB2AD7" w:rsidR="00283DFB" w:rsidRDefault="00283DFB" w:rsidP="00274D11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４　感染拡大地域に９月１９日（２週間）以降行っていません</w:t>
                            </w:r>
                            <w:r w:rsidR="00AF4EF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AF4EF8" w:rsidRPr="00F1494D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32"/>
                              </w:rPr>
                              <w:t>※参考１</w:t>
                            </w:r>
                          </w:p>
                          <w:p w14:paraId="0437651B" w14:textId="54E811B4" w:rsidR="00AF4EF8" w:rsidRDefault="00AF4EF8" w:rsidP="00274D11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　また、</w:t>
                            </w:r>
                            <w:r w:rsidR="001D20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同様の期間、感染者との濃厚接触や感染多発場所の訪問はありません</w:t>
                            </w:r>
                          </w:p>
                          <w:p w14:paraId="7B189166" w14:textId="489A34EF" w:rsidR="00283DFB" w:rsidRDefault="00283DFB" w:rsidP="00274D11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５　新型コロナウイルス感染症の症状はありません</w:t>
                            </w:r>
                          </w:p>
                          <w:p w14:paraId="5EED993A" w14:textId="419112BB" w:rsidR="00AF4EF8" w:rsidRDefault="00AF4EF8" w:rsidP="00274D11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　　</w:t>
                            </w:r>
                            <w:r w:rsidRPr="00AF4EF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発熱やのどの痛み、咳が長引くこと（１週間</w:t>
                            </w:r>
                            <w:r w:rsidRPr="00AF4EF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 xml:space="preserve"> 前後）が多く、強いだるさ</w:t>
                            </w:r>
                            <w:r w:rsidRPr="00AF4EF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が続いている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7506CB51" w14:textId="1FFEB857" w:rsidR="00AF4EF8" w:rsidRDefault="00AF4EF8" w:rsidP="00274D11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６　会場内では、三密を避ける行動に心がけます</w:t>
                            </w:r>
                          </w:p>
                          <w:p w14:paraId="75886D84" w14:textId="77777777" w:rsidR="00AF4EF8" w:rsidRPr="00AF4EF8" w:rsidRDefault="00AF4EF8" w:rsidP="00274D11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36A4" id="テキスト ボックス 2" o:spid="_x0000_s1030" type="#_x0000_t202" style="position:absolute;left:0;text-align:left;margin-left:8pt;margin-top:64.65pt;width:526.6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" filled="f" strokeweight="1.5pt">
                <v:stroke dashstyle="3 1"/>
                <v:textbox>
                  <w:txbxContent>
                    <w:p w14:paraId="343B6194" w14:textId="6BC03C9D" w:rsidR="00283DFB" w:rsidRDefault="00283DFB" w:rsidP="00274D11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１　会場ではマスク等を着用します</w:t>
                      </w:r>
                    </w:p>
                    <w:p w14:paraId="48E24F6A" w14:textId="164B7501" w:rsidR="00283DFB" w:rsidRDefault="00283DFB" w:rsidP="00274D11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２　体温は３７．５度以下です</w:t>
                      </w:r>
                      <w:r w:rsidR="00F1494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（入場前に受付で検温します）</w:t>
                      </w:r>
                    </w:p>
                    <w:p w14:paraId="77E7527F" w14:textId="6AB3219F" w:rsidR="00283DFB" w:rsidRDefault="00283DFB" w:rsidP="00274D11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３　各場所で消毒を行います</w:t>
                      </w:r>
                    </w:p>
                    <w:p w14:paraId="751DD0BC" w14:textId="63CB2AD7" w:rsidR="00283DFB" w:rsidRDefault="00283DFB" w:rsidP="00274D11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４　感染拡大地域に９月１９日（２週間）以降行っていません</w:t>
                      </w:r>
                      <w:r w:rsidR="00AF4EF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</w:t>
                      </w:r>
                      <w:r w:rsidR="00AF4EF8" w:rsidRPr="00F1494D">
                        <w:rPr>
                          <w:rFonts w:ascii="BIZ UDP明朝 Medium" w:eastAsia="BIZ UDP明朝 Medium" w:hAnsi="BIZ UDP明朝 Medium" w:hint="eastAsia"/>
                          <w:sz w:val="28"/>
                          <w:szCs w:val="32"/>
                        </w:rPr>
                        <w:t>※参考１</w:t>
                      </w:r>
                    </w:p>
                    <w:p w14:paraId="0437651B" w14:textId="54E811B4" w:rsidR="00AF4EF8" w:rsidRDefault="00AF4EF8" w:rsidP="00274D11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　また、</w:t>
                      </w:r>
                      <w:r w:rsidR="001D20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同様の期間、感染者との濃厚接触や感染多発場所の訪問はありません</w:t>
                      </w:r>
                    </w:p>
                    <w:p w14:paraId="7B189166" w14:textId="489A34EF" w:rsidR="00283DFB" w:rsidRDefault="00283DFB" w:rsidP="00274D11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５　新型コロナウイルス感染症の症状はありません</w:t>
                      </w:r>
                    </w:p>
                    <w:p w14:paraId="5EED993A" w14:textId="419112BB" w:rsidR="00AF4EF8" w:rsidRDefault="00AF4EF8" w:rsidP="00274D11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　　</w:t>
                      </w:r>
                      <w:r w:rsidRPr="00AF4EF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発熱やのどの痛み、咳が長引くこと（１週間</w:t>
                      </w:r>
                      <w:r w:rsidRPr="00AF4EF8"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 xml:space="preserve"> 前後）が多く、強いだるさ</w:t>
                      </w:r>
                      <w:r w:rsidRPr="00AF4EF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が続いている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。</w:t>
                      </w:r>
                    </w:p>
                    <w:p w14:paraId="7506CB51" w14:textId="1FFEB857" w:rsidR="00AF4EF8" w:rsidRDefault="00AF4EF8" w:rsidP="00274D11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６　会場内では、三密を避ける行動に心がけます</w:t>
                      </w:r>
                    </w:p>
                    <w:p w14:paraId="75886D84" w14:textId="77777777" w:rsidR="00AF4EF8" w:rsidRPr="00AF4EF8" w:rsidRDefault="00AF4EF8" w:rsidP="00274D11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E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70196" wp14:editId="3D21582F">
                <wp:simplePos x="0" y="0"/>
                <wp:positionH relativeFrom="column">
                  <wp:posOffset>16510</wp:posOffset>
                </wp:positionH>
                <wp:positionV relativeFrom="paragraph">
                  <wp:posOffset>-110066</wp:posOffset>
                </wp:positionV>
                <wp:extent cx="6637867" cy="1024467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867" cy="1024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0D7CA" w14:textId="2950C950" w:rsidR="00283DFB" w:rsidRPr="00283DFB" w:rsidRDefault="00283DFB" w:rsidP="00283DFB">
                            <w:pPr>
                              <w:jc w:val="center"/>
                              <w:rPr>
                                <w:rFonts w:ascii="AR P明朝体U04" w:eastAsia="AR P明朝体U04" w:hAnsi="AR P明朝体U0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AR P明朝体U04" w:eastAsia="AR P明朝体U04" w:hAnsi="AR P明朝体U04" w:hint="eastAsia"/>
                                <w:sz w:val="44"/>
                                <w:szCs w:val="48"/>
                              </w:rPr>
                              <w:t>令和２年度</w:t>
                            </w:r>
                            <w:r w:rsidRPr="00283DFB">
                              <w:rPr>
                                <w:rFonts w:ascii="AR P明朝体U04" w:eastAsia="AR P明朝体U04" w:hAnsi="AR P明朝体U04" w:hint="eastAsia"/>
                                <w:sz w:val="44"/>
                                <w:szCs w:val="48"/>
                              </w:rPr>
                              <w:t>古館親方之市</w:t>
                            </w:r>
                          </w:p>
                          <w:p w14:paraId="4BB7D3B4" w14:textId="29CF2B62" w:rsidR="00283DFB" w:rsidRPr="00283DFB" w:rsidRDefault="00283DFB" w:rsidP="00283DFB">
                            <w:pPr>
                              <w:jc w:val="center"/>
                              <w:rPr>
                                <w:rFonts w:ascii="AR P明朝体U04" w:eastAsia="AR P明朝体U04" w:hAnsi="AR P明朝体U04"/>
                                <w:sz w:val="44"/>
                                <w:szCs w:val="48"/>
                              </w:rPr>
                            </w:pPr>
                            <w:r w:rsidRPr="00283DFB">
                              <w:rPr>
                                <w:rFonts w:ascii="AR P明朝体U04" w:eastAsia="AR P明朝体U04" w:hAnsi="AR P明朝体U04" w:hint="eastAsia"/>
                                <w:sz w:val="44"/>
                                <w:szCs w:val="48"/>
                              </w:rPr>
                              <w:t>新型コロナウイルスに関する確認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70196" id="テキスト ボックス 1" o:spid="_x0000_s1031" type="#_x0000_t202" style="position:absolute;left:0;text-align:left;margin-left:1.3pt;margin-top:-8.65pt;width:522.65pt;height:8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" filled="f" stroked="f" strokeweight=".5pt">
                <v:textbox>
                  <w:txbxContent>
                    <w:p w14:paraId="3820D7CA" w14:textId="2950C950" w:rsidR="00283DFB" w:rsidRPr="00283DFB" w:rsidRDefault="00283DFB" w:rsidP="00283DFB">
                      <w:pPr>
                        <w:jc w:val="center"/>
                        <w:rPr>
                          <w:rFonts w:ascii="AR P明朝体U04" w:eastAsia="AR P明朝体U04" w:hAnsi="AR P明朝体U04"/>
                          <w:sz w:val="44"/>
                          <w:szCs w:val="48"/>
                        </w:rPr>
                      </w:pPr>
                      <w:r>
                        <w:rPr>
                          <w:rFonts w:ascii="AR P明朝体U04" w:eastAsia="AR P明朝体U04" w:hAnsi="AR P明朝体U04" w:hint="eastAsia"/>
                          <w:sz w:val="44"/>
                          <w:szCs w:val="48"/>
                        </w:rPr>
                        <w:t>令和２年度</w:t>
                      </w:r>
                      <w:r w:rsidRPr="00283DFB">
                        <w:rPr>
                          <w:rFonts w:ascii="AR P明朝体U04" w:eastAsia="AR P明朝体U04" w:hAnsi="AR P明朝体U04" w:hint="eastAsia"/>
                          <w:sz w:val="44"/>
                          <w:szCs w:val="48"/>
                        </w:rPr>
                        <w:t>古館親方之市</w:t>
                      </w:r>
                    </w:p>
                    <w:p w14:paraId="4BB7D3B4" w14:textId="29CF2B62" w:rsidR="00283DFB" w:rsidRPr="00283DFB" w:rsidRDefault="00283DFB" w:rsidP="00283DFB">
                      <w:pPr>
                        <w:jc w:val="center"/>
                        <w:rPr>
                          <w:rFonts w:ascii="AR P明朝体U04" w:eastAsia="AR P明朝体U04" w:hAnsi="AR P明朝体U04"/>
                          <w:sz w:val="44"/>
                          <w:szCs w:val="48"/>
                        </w:rPr>
                      </w:pPr>
                      <w:r w:rsidRPr="00283DFB">
                        <w:rPr>
                          <w:rFonts w:ascii="AR P明朝体U04" w:eastAsia="AR P明朝体U04" w:hAnsi="AR P明朝体U04" w:hint="eastAsia"/>
                          <w:sz w:val="44"/>
                          <w:szCs w:val="48"/>
                        </w:rPr>
                        <w:t>新型コロナウイルスに関する確認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6CAC" w:rsidSect="00283D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明朝体U04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C25DD"/>
    <w:multiLevelType w:val="hybridMultilevel"/>
    <w:tmpl w:val="416404DC"/>
    <w:lvl w:ilvl="0" w:tplc="0AA25690">
      <w:numFmt w:val="bullet"/>
      <w:lvlText w:val="※"/>
      <w:lvlJc w:val="left"/>
      <w:pPr>
        <w:ind w:left="643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2D5C518E"/>
    <w:multiLevelType w:val="hybridMultilevel"/>
    <w:tmpl w:val="1A769060"/>
    <w:lvl w:ilvl="0" w:tplc="CB6210A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FB"/>
    <w:rsid w:val="000305AB"/>
    <w:rsid w:val="001D209C"/>
    <w:rsid w:val="00274D11"/>
    <w:rsid w:val="00283DFB"/>
    <w:rsid w:val="0030537B"/>
    <w:rsid w:val="004C0472"/>
    <w:rsid w:val="00746CAC"/>
    <w:rsid w:val="007D771C"/>
    <w:rsid w:val="00A03307"/>
    <w:rsid w:val="00AF4EF8"/>
    <w:rsid w:val="00F1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2CAB6"/>
  <w15:chartTrackingRefBased/>
  <w15:docId w15:val="{63547801-5D2D-48A4-A29D-F8CA968C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09C"/>
    <w:pPr>
      <w:ind w:leftChars="400" w:left="840"/>
    </w:pPr>
  </w:style>
  <w:style w:type="character" w:styleId="a4">
    <w:name w:val="Hyperlink"/>
    <w:basedOn w:val="a0"/>
    <w:uiPriority w:val="99"/>
    <w:unhideWhenUsed/>
    <w:rsid w:val="007D771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7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ru-machi.com/top" TargetMode="External"/><Relationship Id="rId5" Type="http://schemas.openxmlformats.org/officeDocument/2006/relationships/hyperlink" Target="https://furu-machi.com/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勉</dc:creator>
  <cp:keywords/>
  <dc:description/>
  <cp:lastModifiedBy>佐々木 勉</cp:lastModifiedBy>
  <cp:revision>3</cp:revision>
  <dcterms:created xsi:type="dcterms:W3CDTF">2020-09-12T02:00:00Z</dcterms:created>
  <dcterms:modified xsi:type="dcterms:W3CDTF">2020-09-13T05:23:00Z</dcterms:modified>
</cp:coreProperties>
</file>